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B716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E7881" wp14:editId="2461A67C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C313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E78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4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" stroked="f">
                <v:textbox style="mso-fit-shape-to-text:t">
                  <w:txbxContent>
                    <w:p w14:paraId="2AB1C313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18B775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B42F613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22E6E00A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proofErr w:type="spellStart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</w:t>
      </w:r>
      <w:proofErr w:type="spellEnd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1A, 26-260 Fałków</w:t>
      </w:r>
    </w:p>
    <w:p w14:paraId="0E2DAEC3" w14:textId="24D97FAB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6943C3">
        <w:rPr>
          <w:rFonts w:ascii="Times New Roman" w:eastAsia="Calibri" w:hAnsi="Times New Roman" w:cs="Times New Roman"/>
          <w:sz w:val="24"/>
          <w:szCs w:val="24"/>
          <w:lang w:eastAsia="pl-PL"/>
        </w:rPr>
        <w:t>12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6943C3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.2021r</w:t>
      </w:r>
    </w:p>
    <w:p w14:paraId="09961B20" w14:textId="195237B9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ZP.1</w:t>
      </w:r>
      <w:r w:rsidR="006943C3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.2021.PFRON</w:t>
      </w:r>
    </w:p>
    <w:p w14:paraId="5E9B5B83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91295F9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101BB8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6A042667" w14:textId="77777777" w:rsidR="00C05E91" w:rsidRPr="006E29D8" w:rsidRDefault="00C05E91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zamówień o wartości równej i przekraczającej równowartość kwoty 50 000 złotych netto do kwoty 130 000 złotych netto</w:t>
      </w:r>
    </w:p>
    <w:p w14:paraId="3C421EFA" w14:textId="77777777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FAB2354" w14:textId="77777777"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26-260 Fałków, NIP: 658-187-20-63</w:t>
      </w:r>
    </w:p>
    <w:p w14:paraId="7377246E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0" w:name="_Hlk62480894"/>
    </w:p>
    <w:p w14:paraId="3CBD84C6" w14:textId="77777777"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„Dostawę fabrycznie nowego 9 - osobowego </w:t>
      </w:r>
      <w:proofErr w:type="spellStart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busa</w:t>
      </w:r>
      <w:proofErr w:type="spellEnd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przystosowanego do przewozu osób niepełnosprawnych na potrzeby Gminy </w:t>
      </w:r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Fałków”</w:t>
      </w:r>
    </w:p>
    <w:bookmarkEnd w:id="0"/>
    <w:p w14:paraId="4D9B80A9" w14:textId="77777777" w:rsidR="00C05E91" w:rsidRPr="006E29D8" w:rsidRDefault="00C05E91" w:rsidP="00E204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1A3C057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6216A77D" w14:textId="77777777" w:rsidR="00DC5135" w:rsidRPr="006E29D8" w:rsidRDefault="006E29D8" w:rsidP="00DC5135">
      <w:pPr>
        <w:pStyle w:val="Nagwek1"/>
        <w:spacing w:line="360" w:lineRule="auto"/>
        <w:ind w:right="6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62481218"/>
      <w:r w:rsidRPr="006E29D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</w:t>
      </w:r>
      <w:r w:rsidR="00D15A87"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ostaw</w:t>
      </w:r>
      <w:r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="00D15A87"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fabrycznie nowego</w:t>
      </w:r>
      <w:r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,</w:t>
      </w:r>
      <w:r w:rsidR="00D15A87"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9 - osobowego </w:t>
      </w:r>
      <w:proofErr w:type="spellStart"/>
      <w:r w:rsidR="00D15A87"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busa</w:t>
      </w:r>
      <w:proofErr w:type="spellEnd"/>
      <w:r w:rsidR="006C3F23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6C3F23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(8+1 kierowca)</w:t>
      </w:r>
      <w:r w:rsidR="00D15A87"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przystosowanego do przewozu osób niepełnosprawnych na potrzeby Gminy Fałków</w:t>
      </w:r>
      <w:r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współfinansowan</w:t>
      </w:r>
      <w:r w:rsidR="003C37EE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ego</w:t>
      </w:r>
      <w:r w:rsidR="00D15A87" w:rsidRPr="006E2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ze </w:t>
      </w:r>
      <w:r w:rsidRPr="006E2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środków Państwowego Funduszu Rehabilitacji Osób Niepełnosprawnych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 ramach obszaru D “</w:t>
      </w:r>
      <w:r w:rsidRPr="006E2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Programu wyrównywan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ia różnic między regionami III” zgodnie z realizowanym projektem:</w:t>
      </w:r>
      <w:r w:rsidR="00D15A87" w:rsidRPr="006E2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“</w:t>
      </w:r>
      <w:r w:rsidR="00D15A87" w:rsidRPr="006E29D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Likwidacja barier transportowych poprzez zakup autobusu dostosowanego do przewozu osób niepełnosprawnych z terenu gminy Fałków</w:t>
      </w:r>
      <w:r w:rsidR="00D15A87" w:rsidRPr="006E2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” </w:t>
      </w:r>
    </w:p>
    <w:bookmarkEnd w:id="1"/>
    <w:p w14:paraId="1A24571B" w14:textId="77777777" w:rsidR="00DC5135" w:rsidRPr="006E29D8" w:rsidRDefault="00DC5135" w:rsidP="00DC5135">
      <w:pPr>
        <w:pStyle w:val="Nagwek1"/>
        <w:spacing w:line="360" w:lineRule="auto"/>
        <w:ind w:right="6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hAnsi="Times New Roman" w:cs="Times New Roman"/>
          <w:color w:val="000000" w:themeColor="text1"/>
          <w:sz w:val="24"/>
          <w:szCs w:val="24"/>
        </w:rPr>
        <w:t>Wspólny Słownik Zamówień: CPV 34 11 00 00-1 Samochody osobowe</w:t>
      </w:r>
    </w:p>
    <w:p w14:paraId="7F2E6179" w14:textId="77777777" w:rsidR="006E29D8" w:rsidRPr="006E29D8" w:rsidRDefault="006E29D8" w:rsidP="006E29D8"/>
    <w:p w14:paraId="315E67C7" w14:textId="77777777" w:rsidR="00DC5135" w:rsidRPr="00E20424" w:rsidRDefault="00DC5135" w:rsidP="00E20424">
      <w:pPr>
        <w:suppressAutoHyphens/>
        <w:autoSpaceDN w:val="0"/>
        <w:spacing w:line="256" w:lineRule="auto"/>
        <w:textAlignment w:val="baseline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Wymagania dotyczące parametrów technicznych oraz wyposażenia samochodu</w:t>
      </w: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:</w:t>
      </w:r>
    </w:p>
    <w:p w14:paraId="0DC00AD9" w14:textId="0042E778" w:rsidR="00DC5135" w:rsidRPr="006E29D8" w:rsidRDefault="00DC5135" w:rsidP="006E29D8">
      <w:pPr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Przedmiotem zamówienia jest dostawa fabrycznie nowego samochodu osobowego przystosowanego do przewozu osób na wózkach inwalidzkich, spełniającego niżej wymienione, minimalne wymagania, tj.:</w:t>
      </w:r>
    </w:p>
    <w:p w14:paraId="1B6CDA3C" w14:textId="77777777" w:rsidR="00DC5135" w:rsidRPr="006E29D8" w:rsidRDefault="00DC5135" w:rsidP="00DC5135">
      <w:pPr>
        <w:pStyle w:val="Akapitzlist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39FCFA80" w14:textId="77777777" w:rsidR="00DC5135" w:rsidRPr="006E29D8" w:rsidRDefault="006C3F23" w:rsidP="00DC5135">
      <w:pPr>
        <w:pStyle w:val="Akapitzlist"/>
        <w:numPr>
          <w:ilvl w:val="0"/>
          <w:numId w:val="27"/>
        </w:numPr>
        <w:suppressAutoHyphens/>
        <w:autoSpaceDN w:val="0"/>
        <w:spacing w:after="160" w:line="256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F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abrycznie now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y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 wyprodukowan</w:t>
      </w:r>
      <w:r w:rsid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y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nie w</w:t>
      </w:r>
      <w:r w:rsid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cześniej niż w 2020 r. samochód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osobow</w:t>
      </w:r>
      <w:r w:rsid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y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– przystosowan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y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do przewozu 8 osób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niepełnosprawnych + kierowca. S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amochód przystosowany do przewozu 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wózka inwalidzkiego. </w:t>
      </w:r>
    </w:p>
    <w:p w14:paraId="3922DE03" w14:textId="77777777" w:rsidR="00DC5135" w:rsidRPr="006E29D8" w:rsidRDefault="00DC5135" w:rsidP="00DC5135">
      <w:pPr>
        <w:pStyle w:val="Akapitzlist"/>
        <w:numPr>
          <w:ilvl w:val="0"/>
          <w:numId w:val="24"/>
        </w:numPr>
        <w:suppressAutoHyphens/>
        <w:autoSpaceDN w:val="0"/>
        <w:spacing w:after="160" w:line="256" w:lineRule="auto"/>
        <w:contextualSpacing w:val="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Samochód należy wyposażyć w przenośne, aluminiowe najazdy z bieżnią antypoślizgową, służące do wjazdu wóz</w:t>
      </w:r>
      <w:r w:rsidR="006C3F23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ka inwalidzkiego z tyłu pojazdu.</w:t>
      </w:r>
    </w:p>
    <w:p w14:paraId="09ABE6F2" w14:textId="77777777" w:rsidR="00DC5135" w:rsidRPr="006E29D8" w:rsidRDefault="00DC5135" w:rsidP="00DC5135">
      <w:pPr>
        <w:pStyle w:val="Akapitzlist"/>
        <w:numPr>
          <w:ilvl w:val="0"/>
          <w:numId w:val="24"/>
        </w:numPr>
        <w:suppressAutoHyphens/>
        <w:autoSpaceDN w:val="0"/>
        <w:spacing w:after="160" w:line="256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lastRenderedPageBreak/>
        <w:t xml:space="preserve">Pojazd musi posiadać świadectwo homologacji jako samochód osobowy przeznaczony do przewozu osób niepełnosprawnych oraz osób niepełnosprawnych na wózkach inwalidzkich (świadectwa należy dostarczyć wraz z samochodem), wydane przez ustawowo uprawniony organ oraz musi spełniać warunki zawarte w Rozporządzeniu Ministra Infrastruktury z dnia 31.12.2002 roku w sprawie warunków technicznych pojazdów oraz zakresu ich niezbędnego wyposażenia (Dz.U z 2015 poz. 305 z </w:t>
      </w:r>
      <w:proofErr w:type="spellStart"/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późn</w:t>
      </w:r>
      <w:proofErr w:type="spellEnd"/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 zm.) jak również warunki przewidziane w przepisach prawa Wspólnotowego Unii Europejskiej dla samochodów osobowych.</w:t>
      </w:r>
    </w:p>
    <w:p w14:paraId="22C77AD4" w14:textId="21B6A41D" w:rsidR="00F84D6B" w:rsidRPr="00A563E5" w:rsidRDefault="00DC5135" w:rsidP="00E20424">
      <w:pPr>
        <w:pStyle w:val="Akapitzlist"/>
        <w:numPr>
          <w:ilvl w:val="0"/>
          <w:numId w:val="24"/>
        </w:numPr>
        <w:suppressAutoHyphens/>
        <w:autoSpaceDN w:val="0"/>
        <w:spacing w:after="160" w:line="256" w:lineRule="auto"/>
        <w:contextualSpacing w:val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F84D6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Dostarczony samochód winien posiadać komplet dokumentów do zarejestrowania zgodnie z przepisami obowiązującymi na terenie Polski, na zasadach dopuszczenia do ruchu (faktura sprzedaży, karta pojazdu, przegląd – badanie techniczne oraz badanie stacji diagnostycznej potwierdzające, że po adaptacji samochód przystosowany jest do przewozu osób niepełnosprawnych) zgodnie z wymogami przepisów ustawy prawo ruchu drogowym. </w:t>
      </w:r>
    </w:p>
    <w:p w14:paraId="59BFD13C" w14:textId="7205D3E8" w:rsidR="00DC5135" w:rsidRDefault="00A563E5" w:rsidP="00A563E5">
      <w:pPr>
        <w:pStyle w:val="Akapitzlist"/>
        <w:numPr>
          <w:ilvl w:val="0"/>
          <w:numId w:val="24"/>
        </w:numPr>
        <w:suppressAutoHyphens/>
        <w:autoSpaceDN w:val="0"/>
        <w:spacing w:after="160" w:line="256" w:lineRule="auto"/>
        <w:contextualSpacing w:val="0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  <w:r w:rsidRPr="00A563E5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>Dodatkowe m</w:t>
      </w:r>
      <w:r w:rsidR="00F84D6B" w:rsidRPr="00A563E5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>inimalne wymagania techniczne:</w:t>
      </w:r>
    </w:p>
    <w:p w14:paraId="69837759" w14:textId="77777777" w:rsidR="00A563E5" w:rsidRDefault="00A563E5" w:rsidP="00A563E5">
      <w:pPr>
        <w:pStyle w:val="Akapitzlist"/>
        <w:ind w:left="360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 silnik wysokoprężny z zapłonem samoczynnym, diesel z turbodoładowaniem, chłodzony ci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eczą o mocy nie mniejszej niż 150 KM </w:t>
      </w:r>
    </w:p>
    <w:p w14:paraId="73868086" w14:textId="77777777" w:rsidR="00A563E5" w:rsidRDefault="00A563E5" w:rsidP="00A563E5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69B5">
        <w:rPr>
          <w:rFonts w:ascii="Times New Roman" w:hAnsi="Times New Roman"/>
          <w:sz w:val="24"/>
          <w:szCs w:val="24"/>
        </w:rPr>
        <w:t>klimatyzacja z przodu i z tyłu z dodatkową nagrzewnicą</w:t>
      </w:r>
    </w:p>
    <w:p w14:paraId="5DB61155" w14:textId="77777777" w:rsidR="00A563E5" w:rsidRPr="006943C3" w:rsidRDefault="00A563E5" w:rsidP="00A563E5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11A">
        <w:rPr>
          <w:rFonts w:ascii="Times New Roman" w:hAnsi="Times New Roman"/>
          <w:sz w:val="24"/>
          <w:szCs w:val="24"/>
        </w:rPr>
        <w:t>ogrzewanie dodatkowe tylne (nawiewy + sterowanie)</w:t>
      </w:r>
    </w:p>
    <w:p w14:paraId="2CC3DD1F" w14:textId="77777777" w:rsidR="00A563E5" w:rsidRDefault="00A563E5" w:rsidP="00A563E5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11A">
        <w:rPr>
          <w:rFonts w:ascii="Times New Roman" w:hAnsi="Times New Roman"/>
          <w:sz w:val="24"/>
          <w:szCs w:val="24"/>
        </w:rPr>
        <w:t xml:space="preserve">czujnik światła i deszczu </w:t>
      </w:r>
    </w:p>
    <w:p w14:paraId="7106AFAC" w14:textId="77777777" w:rsidR="00A563E5" w:rsidRDefault="00A563E5" w:rsidP="00A563E5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11A">
        <w:rPr>
          <w:rFonts w:ascii="Times New Roman" w:hAnsi="Times New Roman"/>
          <w:sz w:val="24"/>
          <w:szCs w:val="24"/>
        </w:rPr>
        <w:t>przyciemniane szyby tylne i tylne boczne</w:t>
      </w:r>
    </w:p>
    <w:p w14:paraId="288E4947" w14:textId="77777777" w:rsidR="00A563E5" w:rsidRDefault="00A563E5" w:rsidP="00A563E5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koła 16"</w:t>
      </w:r>
    </w:p>
    <w:p w14:paraId="0ACB108C" w14:textId="4ADC8917" w:rsidR="00A563E5" w:rsidRDefault="00A563E5" w:rsidP="00A563E5">
      <w:pPr>
        <w:pStyle w:val="Akapitzlist"/>
        <w:numPr>
          <w:ilvl w:val="0"/>
          <w:numId w:val="24"/>
        </w:numPr>
        <w:suppressAutoHyphens/>
        <w:autoSpaceDN w:val="0"/>
        <w:spacing w:after="160" w:line="256" w:lineRule="auto"/>
        <w:contextualSpacing w:val="0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>Dostawa samochodu do siedziby zamawiającego, tj. Urząd Gminy w Fałkowie, ul.</w:t>
      </w:r>
      <w:r w:rsidR="00440C24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 xml:space="preserve">Zamkowa 1A, 26-260 Fałków lub odbiór osobisty </w:t>
      </w:r>
      <w:r w:rsidR="00440C24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 xml:space="preserve">przez Zamawiającego w siedzibie Wykonawcy po pełnym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 xml:space="preserve">zatankowaniu przez Wykonawcą </w:t>
      </w:r>
      <w:r w:rsidR="00440C24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 xml:space="preserve">wszystkich płynów eksploatacyjnych w szczególności paliwa. </w:t>
      </w:r>
    </w:p>
    <w:p w14:paraId="562552CD" w14:textId="77777777" w:rsidR="00C05E91" w:rsidRPr="006E29D8" w:rsidRDefault="00C05E91" w:rsidP="00440C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70E65C62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50731A9B" w14:textId="4F5912BB" w:rsidR="00C05E91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dostarczyć do siedziby Zamawiającego najpóźniej do dnia: </w:t>
      </w:r>
      <w:r w:rsidR="00440C2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E29D8">
        <w:rPr>
          <w:rFonts w:ascii="Times New Roman" w:eastAsia="Calibri" w:hAnsi="Times New Roman" w:cs="Times New Roman"/>
          <w:b/>
          <w:sz w:val="24"/>
          <w:szCs w:val="24"/>
        </w:rPr>
        <w:t>0.1</w:t>
      </w:r>
      <w:r w:rsidR="00440C2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E29D8">
        <w:rPr>
          <w:rFonts w:ascii="Times New Roman" w:eastAsia="Calibri" w:hAnsi="Times New Roman" w:cs="Times New Roman"/>
          <w:b/>
          <w:sz w:val="24"/>
          <w:szCs w:val="24"/>
        </w:rPr>
        <w:t>.2021r</w:t>
      </w:r>
    </w:p>
    <w:p w14:paraId="6AD081A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5C0AB93C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2711D6C" w14:textId="77777777" w:rsidR="00C05E91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Co najmniej 24 miesiące</w:t>
      </w:r>
    </w:p>
    <w:p w14:paraId="68827DE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7125775C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5610034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551A76E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1890E6F4" w14:textId="77777777"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09F8D6C4" w14:textId="77777777" w:rsidR="001C3EE5" w:rsidRPr="001C3EE5" w:rsidRDefault="001C3EE5" w:rsidP="001C3EE5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</w:p>
    <w:bookmarkEnd w:id="2"/>
    <w:p w14:paraId="2A53D28E" w14:textId="273060B5" w:rsidR="001C3EE5" w:rsidRDefault="001C3EE5" w:rsidP="001C3EE5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FAD241" w14:textId="0260BA92" w:rsidR="00440C24" w:rsidRDefault="00440C24" w:rsidP="001C3EE5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E213EF" w14:textId="77777777" w:rsidR="00440C24" w:rsidRPr="001C3EE5" w:rsidRDefault="00440C24" w:rsidP="001C3EE5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C151A6" w14:textId="77777777"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posiadają wiedzę i doświadczenie, </w:t>
      </w:r>
    </w:p>
    <w:p w14:paraId="4F6632C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oświadczenie będące załącznikiem nr 2 do niniejszego Zapytania Ofertowego, według formuły spełnienia – niespełnienia. </w:t>
      </w:r>
    </w:p>
    <w:p w14:paraId="1EB61438" w14:textId="77777777"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4A3276B8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3"/>
    </w:p>
    <w:p w14:paraId="0D014A89" w14:textId="77777777"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05952D8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46FF8F7F" w14:textId="77777777"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5530C89D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4B8D01D5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8C1733" w14:textId="77777777" w:rsidR="0088011A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48630307" w14:textId="77777777" w:rsidR="00E20424" w:rsidRPr="001C3EE5" w:rsidRDefault="00E20424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77F4FE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29FE78C2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26B851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11DCA7CF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591E6060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7D643B35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9405585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Zamawiający uzna, że Wykonawca nie podlega wykluczeniu jeżeli złoży oświadczenie o braku występowania ww. powiązań. Oświadczenie stanowi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nr 3 do niniejszego zapytania ofertowego. Oferty Wykonawców, którzy nie podpiszą ww. oświadczenia lub go nie złożą z ofertą, zostaną odrzucone.</w:t>
      </w:r>
    </w:p>
    <w:p w14:paraId="041D8D23" w14:textId="77777777"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7CBC259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58FA322C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11639DA0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A2BC3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3F1B99EB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0ECA397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314C9BD1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27119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3832DE1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6FB9B38E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  <w:proofErr w:type="spellEnd"/>
          </w:p>
        </w:tc>
        <w:tc>
          <w:tcPr>
            <w:tcW w:w="6415" w:type="dxa"/>
            <w:vAlign w:val="center"/>
          </w:tcPr>
          <w:p w14:paraId="422A48DE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6B3A5745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741C2E2C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127FD5AE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4D35313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0CAD6C30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78244BC9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7C5D53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75150401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24785D0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4CE54252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122E21C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0ED194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19296D46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</w:p>
    <w:p w14:paraId="6551D2E5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F148B70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2235FEE9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0C810578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CBB7162" w14:textId="77777777" w:rsidR="001C3EE5" w:rsidRPr="006E29D8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DF99D8F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7C1E526F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4D6436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5E0A3712" w14:textId="77777777" w:rsidR="00361AF7" w:rsidRPr="00361AF7" w:rsidRDefault="00361AF7" w:rsidP="00361AF7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wypełniony i podpisany przez Wykonawcę formularz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cenowo-ofertowy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wg. załączonego wzoru formularza ofertowego 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1, oryginał</w:t>
      </w:r>
    </w:p>
    <w:p w14:paraId="48EF8402" w14:textId="77777777" w:rsidR="00361AF7" w:rsidRPr="00361AF7" w:rsidRDefault="00361AF7" w:rsidP="00361AF7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2, oryginał</w:t>
      </w:r>
    </w:p>
    <w:p w14:paraId="27A80BBB" w14:textId="77777777" w:rsidR="00361AF7" w:rsidRPr="00361AF7" w:rsidRDefault="00361AF7" w:rsidP="00361AF7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Wypełnione i podpisane oświadczenie o braku podstaw do wykluczenia z postępowania -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3, oryginał</w:t>
      </w:r>
    </w:p>
    <w:p w14:paraId="74D6D7F4" w14:textId="77777777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71278F5E" w14:textId="77777777" w:rsidR="00E20424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15B4005D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357EA2F6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Miejsce i termin złożenia oferty</w:t>
      </w:r>
    </w:p>
    <w:p w14:paraId="563E9387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39AE8BEB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783A8318" w14:textId="77777777" w:rsidR="00361AF7" w:rsidRPr="00361AF7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01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, lub</w:t>
      </w:r>
    </w:p>
    <w:p w14:paraId="77C42FEB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fax 447873506, lub</w:t>
      </w:r>
    </w:p>
    <w:p w14:paraId="3C6F427B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14:paraId="1356491F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3FD4F8" w14:textId="67FFE230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440C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20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8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.2021 r.  do godz. 1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5BDA1C76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982CA22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Oferty złożone po terminie nie będą rozpatrywane.</w:t>
      </w:r>
    </w:p>
    <w:p w14:paraId="09917071" w14:textId="77777777" w:rsidR="00361AF7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2B935CB8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4F58C520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1B8F4501" w14:textId="77777777" w:rsidR="00C05E91" w:rsidRPr="006E29D8" w:rsidRDefault="0088011A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Paweł Pękala,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447873535, przetargi@falkow.pl</w:t>
      </w:r>
    </w:p>
    <w:p w14:paraId="1D2DEAAA" w14:textId="275E7AA8" w:rsidR="00440C24" w:rsidRPr="00440C24" w:rsidRDefault="00440C24" w:rsidP="00440C24">
      <w:pPr>
        <w:jc w:val="both"/>
        <w:rPr>
          <w:rFonts w:ascii="Times New Roman" w:hAnsi="Times New Roman"/>
          <w:b/>
          <w:sz w:val="24"/>
          <w:szCs w:val="24"/>
        </w:rPr>
      </w:pPr>
    </w:p>
    <w:p w14:paraId="3BA16A19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A700B43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776CDC6F" w14:textId="77777777" w:rsidR="001C3EE5" w:rsidRPr="006E29D8" w:rsidRDefault="001C3EE5" w:rsidP="00E2042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14:paraId="26517906" w14:textId="77777777" w:rsidR="001C3EE5" w:rsidRPr="006E29D8" w:rsidRDefault="001C3EE5" w:rsidP="00E2042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7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9CA7D5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7ADF693F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67D5920A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07508917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37A7E9B5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3FBDA0FE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68D5FAC0" w14:textId="77777777"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40186B7" w14:textId="77777777"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799A1B0E" w14:textId="77777777"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80CDC9A" w14:textId="77777777"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1077C4CF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5DC5E9E7" w14:textId="77777777" w:rsidR="001C3EE5" w:rsidRPr="006E29D8" w:rsidRDefault="001C3EE5" w:rsidP="00E2042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14:paraId="0CAB1F4F" w14:textId="77777777" w:rsidR="001C3EE5" w:rsidRPr="006E29D8" w:rsidRDefault="001C3EE5" w:rsidP="00E2042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1BDCCBC1" w14:textId="77777777" w:rsidR="001C3EE5" w:rsidRPr="006E29D8" w:rsidRDefault="001C3EE5" w:rsidP="00E2042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00816B7B" w14:textId="77777777"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05024A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571A0" w14:textId="77777777" w:rsidR="003C37EE" w:rsidRDefault="003C37EE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54FAED" w14:textId="77777777" w:rsidR="00E20424" w:rsidRPr="00E20424" w:rsidRDefault="00E20424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E2042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Henryk Konieczny</w:t>
      </w:r>
    </w:p>
    <w:p w14:paraId="532B23F3" w14:textId="77777777" w:rsidR="00E20424" w:rsidRPr="006E29D8" w:rsidRDefault="00E20424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Wójt Gminy Fałków</w:t>
      </w:r>
    </w:p>
    <w:p w14:paraId="390EF08D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0D2F31C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66968AD8" w14:textId="77777777"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859669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C1C52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B59DF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7A1865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2D06CAB6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789B70DF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E460329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5EF42850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7BB7EF8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F02DE3D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 do kwoty 130 000 złotych netto</w:t>
      </w:r>
    </w:p>
    <w:p w14:paraId="3C14A473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F5A4E4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C3CC38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627E50E4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F21EC9" w14:textId="77777777" w:rsidR="003C37EE" w:rsidRPr="003C37EE" w:rsidRDefault="00F55087" w:rsidP="003C37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Odpowiadając na skierowane do nas zapytanie cenowe dotyczące</w:t>
      </w:r>
      <w:r w:rsidR="00E20424">
        <w:rPr>
          <w:rFonts w:ascii="Times New Roman" w:eastAsia="Calibri" w:hAnsi="Times New Roman" w:cs="Times New Roman"/>
          <w:sz w:val="24"/>
          <w:szCs w:val="24"/>
        </w:rPr>
        <w:t>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7EE" w:rsidRPr="003C37EE">
        <w:rPr>
          <w:rFonts w:ascii="Times New Roman" w:eastAsia="Calibri" w:hAnsi="Times New Roman" w:cs="Times New Roman"/>
          <w:b/>
          <w:sz w:val="24"/>
          <w:szCs w:val="24"/>
        </w:rPr>
        <w:t>„Dostaw</w:t>
      </w:r>
      <w:r w:rsidR="00E2042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C3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37EE" w:rsidRPr="003C37EE">
        <w:rPr>
          <w:rFonts w:ascii="Times New Roman" w:eastAsia="Calibri" w:hAnsi="Times New Roman" w:cs="Times New Roman"/>
          <w:b/>
          <w:sz w:val="24"/>
          <w:szCs w:val="24"/>
        </w:rPr>
        <w:t xml:space="preserve">fabrycznie nowego 9 - osobowego </w:t>
      </w:r>
      <w:proofErr w:type="spellStart"/>
      <w:r w:rsidR="003C37EE" w:rsidRPr="003C37EE">
        <w:rPr>
          <w:rFonts w:ascii="Times New Roman" w:eastAsia="Calibri" w:hAnsi="Times New Roman" w:cs="Times New Roman"/>
          <w:b/>
          <w:sz w:val="24"/>
          <w:szCs w:val="24"/>
        </w:rPr>
        <w:t>busa</w:t>
      </w:r>
      <w:proofErr w:type="spellEnd"/>
      <w:r w:rsidR="003C37EE" w:rsidRPr="003C37EE">
        <w:rPr>
          <w:rFonts w:ascii="Times New Roman" w:eastAsia="Calibri" w:hAnsi="Times New Roman" w:cs="Times New Roman"/>
          <w:b/>
          <w:sz w:val="24"/>
          <w:szCs w:val="24"/>
        </w:rPr>
        <w:t xml:space="preserve"> przystosowanego do przewozu osób niepełnosprawnych na potrzeby Gminy Fałków”</w:t>
      </w:r>
    </w:p>
    <w:p w14:paraId="3D93C456" w14:textId="77777777" w:rsidR="00F55087" w:rsidRPr="006E29D8" w:rsidRDefault="00F55087" w:rsidP="003C3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składamy ofertę następującej treści:</w:t>
      </w:r>
    </w:p>
    <w:p w14:paraId="68DFDD5F" w14:textId="77777777" w:rsidR="00F55087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oferujemy wykonania zamówienia na zasadach określonych w zapytaniu cenowym za:</w:t>
      </w:r>
    </w:p>
    <w:p w14:paraId="6F3C8650" w14:textId="77777777" w:rsidR="006560D8" w:rsidRPr="006E29D8" w:rsidRDefault="006560D8" w:rsidP="006560D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98E1D" w14:textId="77777777" w:rsidR="00F55087" w:rsidRPr="006E29D8" w:rsidRDefault="00F55087" w:rsidP="00E20424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cenę brutto: …………………….. zł</w:t>
      </w:r>
      <w:r w:rsidR="00E204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29D8">
        <w:rPr>
          <w:rFonts w:ascii="Times New Roman" w:eastAsia="Calibri" w:hAnsi="Times New Roman" w:cs="Times New Roman"/>
          <w:sz w:val="24"/>
          <w:szCs w:val="24"/>
        </w:rPr>
        <w:t>słownie: ...................................................</w:t>
      </w:r>
      <w:r w:rsidR="00E20424">
        <w:rPr>
          <w:rFonts w:ascii="Times New Roman" w:eastAsia="Calibri" w:hAnsi="Times New Roman" w:cs="Times New Roman"/>
          <w:sz w:val="24"/>
          <w:szCs w:val="24"/>
        </w:rPr>
        <w:t>...............</w:t>
      </w:r>
    </w:p>
    <w:p w14:paraId="23CDF3D6" w14:textId="77777777" w:rsidR="00F55087" w:rsidRPr="006E29D8" w:rsidRDefault="00F55087" w:rsidP="00F55087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0119D" w14:textId="355A74D3"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440C24">
        <w:rPr>
          <w:rFonts w:ascii="Times New Roman" w:eastAsia="Calibri" w:hAnsi="Times New Roman" w:cs="Times New Roman"/>
          <w:sz w:val="24"/>
          <w:szCs w:val="24"/>
        </w:rPr>
        <w:t>3</w:t>
      </w:r>
      <w:r w:rsidR="003C37EE">
        <w:rPr>
          <w:rFonts w:ascii="Times New Roman" w:eastAsia="Calibri" w:hAnsi="Times New Roman" w:cs="Times New Roman"/>
          <w:sz w:val="24"/>
          <w:szCs w:val="24"/>
        </w:rPr>
        <w:t>0.1</w:t>
      </w:r>
      <w:r w:rsidR="00440C24">
        <w:rPr>
          <w:rFonts w:ascii="Times New Roman" w:eastAsia="Calibri" w:hAnsi="Times New Roman" w:cs="Times New Roman"/>
          <w:sz w:val="24"/>
          <w:szCs w:val="24"/>
        </w:rPr>
        <w:t>1</w:t>
      </w:r>
      <w:r w:rsidR="003C37EE">
        <w:rPr>
          <w:rFonts w:ascii="Times New Roman" w:eastAsia="Calibri" w:hAnsi="Times New Roman" w:cs="Times New Roman"/>
          <w:sz w:val="24"/>
          <w:szCs w:val="24"/>
        </w:rPr>
        <w:t>.2021r</w:t>
      </w:r>
    </w:p>
    <w:p w14:paraId="168088B5" w14:textId="77777777"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5C0944F8" w14:textId="77777777"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co najmniej 24 miesiące</w:t>
      </w:r>
    </w:p>
    <w:p w14:paraId="6AA7C74A" w14:textId="77777777"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419562FC" w14:textId="77777777"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1B03361D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3FC4D5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5A6F1876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30A5515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6E6F0E3F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5827E66" w14:textId="77777777" w:rsidR="00F55087" w:rsidRPr="006E29D8" w:rsidRDefault="00F55087" w:rsidP="00F55087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6A37DE1A" w14:textId="77777777"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14:paraId="7C507D7C" w14:textId="77777777" w:rsidR="003C37EE" w:rsidRPr="006E29D8" w:rsidRDefault="003C37EE" w:rsidP="00F55087">
      <w:pPr>
        <w:rPr>
          <w:rFonts w:ascii="Times New Roman" w:hAnsi="Times New Roman" w:cs="Times New Roman"/>
          <w:sz w:val="24"/>
          <w:szCs w:val="24"/>
        </w:rPr>
      </w:pPr>
    </w:p>
    <w:p w14:paraId="36EAE96C" w14:textId="77777777" w:rsidR="003C37EE" w:rsidRDefault="003C37EE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992F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2 do Zapytania</w:t>
      </w:r>
    </w:p>
    <w:p w14:paraId="23574F64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8D845F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1C1092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3EB485A2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E77747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37BBC030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38C8CBCD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A3F5390" w14:textId="77777777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spełniam wszystkie warunki udziału w postępowaniu pn. </w:t>
      </w:r>
      <w:r w:rsidRPr="006E29D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>Dostaw</w:t>
      </w:r>
      <w:r w:rsidR="003C37EE">
        <w:rPr>
          <w:rFonts w:ascii="Times New Roman" w:eastAsia="Calibri" w:hAnsi="Times New Roman" w:cs="Times New Roman"/>
          <w:b/>
          <w:i/>
          <w:sz w:val="24"/>
          <w:szCs w:val="24"/>
        </w:rPr>
        <w:t>a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fabrycznie nowego 9 - osobowego </w:t>
      </w:r>
      <w:proofErr w:type="spellStart"/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>busa</w:t>
      </w:r>
      <w:proofErr w:type="spellEnd"/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przystosowanego do przewozu osób niepełnosprawnych na potrzeby Gminy Fałków”</w:t>
      </w:r>
    </w:p>
    <w:p w14:paraId="3A7577DB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783DD68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28D1B83F" w14:textId="77777777"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14:paraId="10961E15" w14:textId="77777777"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14:paraId="6A0CD342" w14:textId="77777777"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14:paraId="09117DB2" w14:textId="77777777"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14:paraId="7F0FCCA8" w14:textId="77777777"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14:paraId="1C2B55AD" w14:textId="77777777"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14:paraId="45827F13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A51E2B4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272F552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F3A3423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EF0B8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9A8B65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42E26880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2CFC2EE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7775E26C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007C51C3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3C594815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2F27D8" w14:textId="77777777" w:rsidR="006560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186315" w14:textId="77777777" w:rsidR="006560D8" w:rsidRPr="006E29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9DFFC2" w14:textId="77777777"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699B3B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3 do Zapytania</w:t>
      </w:r>
    </w:p>
    <w:p w14:paraId="0C74F38A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AFA51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5D206C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4DB1AA92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33E98CFD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1D2999B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275BA507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D6CF98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r w:rsidRPr="006E29D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Dostawa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 xml:space="preserve"> fabrycznie nowego 9 - osobowego </w:t>
      </w:r>
      <w:proofErr w:type="spellStart"/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busa</w:t>
      </w:r>
      <w:proofErr w:type="spellEnd"/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 xml:space="preserve"> przystosowanego do przewozu osób niepełnosprawnych na potrzeby Gminy Fałków”</w:t>
      </w:r>
    </w:p>
    <w:p w14:paraId="28E6A9BA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3409FE32" w14:textId="77777777" w:rsidR="00361AF7" w:rsidRPr="006E29D8" w:rsidRDefault="00361AF7" w:rsidP="00361AF7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7E69826D" w14:textId="77777777"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30BD8DA1" w14:textId="77777777"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72EF210B" w14:textId="77777777"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5AD38EBE" w14:textId="77777777"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117F0A9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E782A83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3039006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B91082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8BB10A6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5B7A8216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05DD7D05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1D11DDB8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5173987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5AACBEAF" w14:textId="77777777" w:rsidR="00AE734D" w:rsidRPr="00091A13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Wzór umowy</w:t>
      </w:r>
    </w:p>
    <w:p w14:paraId="301C14EB" w14:textId="6A4087CF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ZP.1</w:t>
      </w:r>
      <w:r w:rsidR="00440C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.2021.PFRON</w:t>
      </w:r>
    </w:p>
    <w:p w14:paraId="405B50F1" w14:textId="77777777"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A3CF1AA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5F0FBE81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14:paraId="7A0C3A18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14:paraId="421DA5C0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Gminą Fałków, ul. Zamkowa 1A, 26-260 Fałków, NIP : 658-187-20-63</w:t>
      </w:r>
    </w:p>
    <w:p w14:paraId="066C9A7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 imieniu, której działa</w:t>
      </w:r>
    </w:p>
    <w:p w14:paraId="0F6F3176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Pan Henryk Konieczny - Wójt Gminy</w:t>
      </w:r>
    </w:p>
    <w:p w14:paraId="37C92800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przy kontrasygnacie Skarbnika Gminy – Pani Anny </w:t>
      </w:r>
      <w:proofErr w:type="spellStart"/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Wajnberger</w:t>
      </w:r>
      <w:proofErr w:type="spellEnd"/>
    </w:p>
    <w:p w14:paraId="3B106151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 „Zamawiającym”</w:t>
      </w:r>
    </w:p>
    <w:p w14:paraId="7E7227AE" w14:textId="77777777"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14:paraId="7C693472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0DEB87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10118C76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14:paraId="0C464C6F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7FEEEF53" w14:textId="77777777" w:rsidR="00AE734D" w:rsidRPr="00091A13" w:rsidRDefault="00AE734D" w:rsidP="00AE734D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Podstawę zawarcia umowy stanowi wynik postępowania o udzielenie zamówienia publicznego realizowanego w trybie zapytania ofertowego zgodnie z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Zarządzeniem nr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98/2020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Wójta Gminy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Fałków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31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grudnia 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w sprawie wprowadzenia regulaminu udzielenia zamówień publicznych o wartości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szacunkowej nieprzekraczającej równowartości kwoty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130 000,00 złotych</w:t>
      </w:r>
    </w:p>
    <w:p w14:paraId="0C603B6A" w14:textId="77777777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2D41983" w14:textId="77777777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 1. Przedmiot umowy</w:t>
      </w:r>
    </w:p>
    <w:p w14:paraId="7DE3A5C8" w14:textId="77777777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15BD8C7" w14:textId="77777777" w:rsidR="00AE734D" w:rsidRPr="00091A13" w:rsidRDefault="00AE734D" w:rsidP="003C37E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53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Przedmiotem umowy jest </w:t>
      </w:r>
      <w:r w:rsid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„D</w:t>
      </w:r>
      <w:r w:rsidR="003C37EE" w:rsidRP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ostawa fabrycznie nowego, 9 - osobowego </w:t>
      </w:r>
      <w:proofErr w:type="spellStart"/>
      <w:r w:rsidR="003C37EE" w:rsidRP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busa</w:t>
      </w:r>
      <w:proofErr w:type="spellEnd"/>
      <w:r w:rsidR="003C37EE" w:rsidRP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 (8+1 kierowca) przystosowanego do przewozu osób niepełnosprawnych na potrzeby Gminy Fałków współfinansowan</w:t>
      </w:r>
      <w:r w:rsid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ego</w:t>
      </w:r>
      <w:r w:rsidR="003C37EE" w:rsidRP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ze środków Państwowego Funduszu Rehabilitacji Osób Niepełnosprawnych w ramach obszaru D “Programu wyrównywania różnic między regionami III” zgodnie z realizowanym projektem: “Likwidacja barier transportowych poprzez zakup autobusu dostosowanego do przewozu osób niepełnosprawnych z terenu gminy Fałków”</w:t>
      </w:r>
    </w:p>
    <w:p w14:paraId="5B980C27" w14:textId="77777777" w:rsidR="00AE734D" w:rsidRPr="00091A13" w:rsidRDefault="00AE734D" w:rsidP="00AE734D">
      <w:pPr>
        <w:autoSpaceDE w:val="0"/>
        <w:spacing w:after="53"/>
        <w:ind w:left="984" w:hanging="27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marki:</w:t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>....................................................</w:t>
      </w:r>
    </w:p>
    <w:p w14:paraId="73172768" w14:textId="77777777" w:rsidR="00AE734D" w:rsidRPr="00091A13" w:rsidRDefault="00AE734D" w:rsidP="00AE734D">
      <w:pPr>
        <w:autoSpaceDE w:val="0"/>
        <w:spacing w:after="53"/>
        <w:ind w:firstLine="70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typ/model/wersja: </w:t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>....................................................</w:t>
      </w:r>
    </w:p>
    <w:p w14:paraId="5A4FA88E" w14:textId="77777777" w:rsidR="00AE734D" w:rsidRPr="00091A13" w:rsidRDefault="00AE734D" w:rsidP="00AE734D">
      <w:pPr>
        <w:autoSpaceDE w:val="0"/>
        <w:spacing w:after="53"/>
        <w:ind w:firstLine="70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rok produkcji:</w:t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>....................................................</w:t>
      </w:r>
    </w:p>
    <w:p w14:paraId="3D023F74" w14:textId="77777777" w:rsidR="00AE734D" w:rsidRPr="00091A13" w:rsidRDefault="00AE734D" w:rsidP="00AE734D">
      <w:pPr>
        <w:autoSpaceDE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spełniającego wymagania Zamawiającego, określone w zapytaniu ofertowym.</w:t>
      </w:r>
    </w:p>
    <w:p w14:paraId="1A492640" w14:textId="0E5F85EC" w:rsidR="00AE734D" w:rsidRPr="00091A13" w:rsidRDefault="00AE734D" w:rsidP="00AE734D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53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zobowiązuje się do wykonania przedmiotu zamówienia zgodnie z warunkami zawartymi w zapytaniu ofertowym </w:t>
      </w:r>
      <w:r w:rsidR="009D7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ZP.1</w:t>
      </w:r>
      <w:r w:rsidR="00440C2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</w:t>
      </w:r>
      <w:r w:rsidR="009D7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.2021.PFRON</w:t>
      </w: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440C2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12</w:t>
      </w: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.0</w:t>
      </w:r>
      <w:r w:rsidR="00440C2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8</w:t>
      </w: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.2021 r. </w:t>
      </w:r>
    </w:p>
    <w:p w14:paraId="034D2851" w14:textId="77777777" w:rsidR="00AE734D" w:rsidRPr="00091A13" w:rsidRDefault="00AE734D" w:rsidP="00AE734D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53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Wykonawca oświadcza, że przedmiot umowy jest wolny od jakichkolwiek wad fizycznych   i prawnych oraz odpowiada wszelkim normom bezpieczeństwa oraz wymaganiom technicznym przewidzianym w powszechnie obowiązujących przepisach prawa, dopuszczających go do</w:t>
      </w:r>
      <w:r w:rsidRPr="00091A13">
        <w:rPr>
          <w:rFonts w:ascii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</w:t>
      </w: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użytkowania.</w:t>
      </w:r>
    </w:p>
    <w:p w14:paraId="42104E58" w14:textId="77777777" w:rsidR="00AE734D" w:rsidRPr="00091A13" w:rsidRDefault="00AE734D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69A522D" w14:textId="77777777" w:rsidR="00AE734D" w:rsidRDefault="00AE734D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94F4869" w14:textId="77777777" w:rsidR="006560D8" w:rsidRDefault="006560D8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199C99A" w14:textId="77777777" w:rsidR="006560D8" w:rsidRPr="00091A13" w:rsidRDefault="006560D8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3D7CA2D" w14:textId="77777777" w:rsidR="00AE734D" w:rsidRPr="00091A13" w:rsidRDefault="00AE734D" w:rsidP="006560D8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lastRenderedPageBreak/>
        <w:t>§ 2. Terminy i realizacja dostawy:</w:t>
      </w:r>
    </w:p>
    <w:p w14:paraId="2873E0CA" w14:textId="77777777" w:rsidR="00AE734D" w:rsidRPr="00091A13" w:rsidRDefault="00AE734D" w:rsidP="00AE734D">
      <w:pPr>
        <w:widowControl w:val="0"/>
        <w:autoSpaceDE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008360F4" w14:textId="4F8EC2D3"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Termin dostawy przedmiotu umowy ustala się do dnia</w:t>
      </w: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="00440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3</w:t>
      </w:r>
      <w:r w:rsidR="009D7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0</w:t>
      </w: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="00440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listopada</w:t>
      </w: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2021</w:t>
      </w:r>
      <w:r w:rsidRPr="00091A13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4B2B33A0" w14:textId="39F2722A"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Miejscem dostawy przedmiotu umowy jest siedziba Zamawiającego, </w:t>
      </w:r>
      <w:r w:rsidR="00440C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lub odbiór w siedzibie Wykonawcy z zastrzeżeniem że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koszty </w:t>
      </w:r>
      <w:r w:rsidR="00440C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transportu-paliwa-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ponosi</w:t>
      </w:r>
      <w:r w:rsidRPr="00091A13">
        <w:rPr>
          <w:rFonts w:ascii="Times New Roman" w:eastAsia="Times New Roman" w:hAnsi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Wykonawca.</w:t>
      </w:r>
    </w:p>
    <w:p w14:paraId="536869CD" w14:textId="77777777"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zobowiązany jest uzgodnić z Zamawiającym termin dostawy przedmiotu umowy, z co najmniej 3-dniowym wyprzedzeniem.</w:t>
      </w:r>
    </w:p>
    <w:p w14:paraId="67AFB942" w14:textId="7DF85AC0"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dniu dostawy przedmiotu umowy, Wykonawca zobowiązany jest przedłożyć Zamawiającemu m.in. wyciąg ze świadectwa homologacji pojazdu, książkę gwarancyjną, dokumentację techniczną z instrukcją obsługi w języku polskim oraz wszelkie dokumenty niezbędne dla potrzeb rejestracji</w:t>
      </w:r>
      <w:r w:rsidRPr="00091A13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pojazdu.</w:t>
      </w:r>
    </w:p>
    <w:p w14:paraId="5B63065F" w14:textId="77777777"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Wykonanie przedmiotu umowy zostanie potwierdzone protokołem odbioru, podpisanym przez przedstawicieli każdej ze Stron</w:t>
      </w:r>
      <w:r w:rsidRPr="00091A13">
        <w:rPr>
          <w:rFonts w:ascii="Times New Roman" w:eastAsia="Times New Roman" w:hAnsi="Times New Roman" w:cs="Times New Roman"/>
          <w:spacing w:val="1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umowy.</w:t>
      </w:r>
    </w:p>
    <w:p w14:paraId="00F84BD9" w14:textId="77777777"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przypadku stwierdzenia przy odbiorze jakichkolwiek wad i usterek, Wykonawca zobowiązany będzie do dostarczenia przedmiotu umowy wolnego od wad i usterek, w terminie do 5 dni roboczych  od dnia ich</w:t>
      </w:r>
      <w:r w:rsidRPr="00091A13">
        <w:rPr>
          <w:rFonts w:ascii="Times New Roman" w:eastAsia="Times New Roman" w:hAnsi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wykrycia.</w:t>
      </w:r>
    </w:p>
    <w:p w14:paraId="5082756F" w14:textId="77777777" w:rsidR="00AE734D" w:rsidRPr="00091A13" w:rsidRDefault="00AE734D" w:rsidP="00AE734D">
      <w:pPr>
        <w:widowControl w:val="0"/>
        <w:tabs>
          <w:tab w:val="left" w:pos="497"/>
        </w:tabs>
        <w:autoSpaceDE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37E0069B" w14:textId="77777777" w:rsidR="00AE734D" w:rsidRPr="00091A13" w:rsidRDefault="00AE734D" w:rsidP="00AE734D">
      <w:pPr>
        <w:widowControl w:val="0"/>
        <w:tabs>
          <w:tab w:val="left" w:pos="497"/>
        </w:tabs>
        <w:autoSpaceDE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86A411A" w14:textId="77777777" w:rsidR="00AE734D" w:rsidRPr="00091A13" w:rsidRDefault="00AE734D" w:rsidP="00AE734D">
      <w:pPr>
        <w:widowControl w:val="0"/>
        <w:autoSpaceDE w:val="0"/>
        <w:spacing w:before="90" w:after="0" w:line="240" w:lineRule="auto"/>
        <w:ind w:left="76" w:right="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§ 3. Wynagrodzenie:</w:t>
      </w:r>
    </w:p>
    <w:p w14:paraId="0F503F4A" w14:textId="77777777" w:rsidR="00AE734D" w:rsidRPr="00091A13" w:rsidRDefault="00AE734D" w:rsidP="00AE734D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1498C03E" w14:textId="77777777" w:rsidR="00AE734D" w:rsidRPr="00091A13" w:rsidRDefault="00AE734D" w:rsidP="00AE734D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Strony ustalają wynagrodzenie za przedmiot umowy w</w:t>
      </w:r>
      <w:r w:rsidRPr="00091A13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wysokości:</w:t>
      </w:r>
    </w:p>
    <w:p w14:paraId="4313D381" w14:textId="77777777" w:rsidR="00AE734D" w:rsidRPr="00091A13" w:rsidRDefault="00AE734D" w:rsidP="00AE734D">
      <w:pPr>
        <w:widowControl w:val="0"/>
        <w:autoSpaceDE w:val="0"/>
        <w:spacing w:after="0" w:line="240" w:lineRule="auto"/>
        <w:ind w:left="4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............................................... </w:t>
      </w:r>
      <w:r w:rsidRPr="00091A13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zł netto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14:paraId="6AA5D28E" w14:textId="77777777" w:rsidR="00AE734D" w:rsidRPr="00091A13" w:rsidRDefault="00AE734D" w:rsidP="00AE734D">
      <w:pPr>
        <w:widowControl w:val="0"/>
        <w:autoSpaceDE w:val="0"/>
        <w:spacing w:after="0" w:line="240" w:lineRule="auto"/>
        <w:ind w:left="4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plus podatek  VAT ............. %, tj. ........................zł;</w:t>
      </w:r>
    </w:p>
    <w:p w14:paraId="768B717E" w14:textId="77777777" w:rsidR="00AE734D" w:rsidRPr="00091A13" w:rsidRDefault="00AE734D" w:rsidP="00AE734D">
      <w:pPr>
        <w:widowControl w:val="0"/>
        <w:autoSpaceDE w:val="0"/>
        <w:spacing w:after="0" w:line="240" w:lineRule="auto"/>
        <w:ind w:left="4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co daje łącznie ............................................... </w:t>
      </w:r>
      <w:r w:rsidRPr="00091A13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zł brutto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14:paraId="5E8DDBCB" w14:textId="77777777" w:rsidR="00AE734D" w:rsidRPr="00091A13" w:rsidRDefault="00AE734D" w:rsidP="00AE734D">
      <w:pPr>
        <w:widowControl w:val="0"/>
        <w:autoSpaceDE w:val="0"/>
        <w:spacing w:after="0" w:line="240" w:lineRule="auto"/>
        <w:ind w:left="4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(słownie: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..................................................... </w:t>
      </w:r>
      <w:r w:rsidRPr="00091A1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zł brutto);</w:t>
      </w:r>
    </w:p>
    <w:p w14:paraId="0335DFAE" w14:textId="77777777" w:rsidR="00AE734D" w:rsidRPr="00091A13" w:rsidRDefault="00AE734D" w:rsidP="00AE734D">
      <w:pPr>
        <w:widowControl w:val="0"/>
        <w:autoSpaceDE w:val="0"/>
        <w:spacing w:after="0" w:line="240" w:lineRule="auto"/>
        <w:ind w:left="4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zgodnie z ofertą</w:t>
      </w:r>
      <w:r w:rsidRPr="00091A1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Wykonawcy.</w:t>
      </w:r>
    </w:p>
    <w:p w14:paraId="44D2BD06" w14:textId="77777777" w:rsidR="00AE734D" w:rsidRPr="00091A13" w:rsidRDefault="00AE734D" w:rsidP="00AE734D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Kwota określona w ust. 1 uwzględnia wszystkie koszty związane z realizacją przedmiotu umowy, w tym również podatki, cła oraz koszty dostawy samochodu do siedziby Zamawiającego.</w:t>
      </w:r>
    </w:p>
    <w:p w14:paraId="63AA6C77" w14:textId="77777777" w:rsidR="00AE734D" w:rsidRPr="00091A13" w:rsidRDefault="00AE734D" w:rsidP="00AE734D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74" w:lineRule="atLeast"/>
        <w:ind w:right="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Zamawiający zobowiązuje się do zapłaty wynagrodzenia terminie 14 dni licząc od dnia otrzymania faktury.</w:t>
      </w:r>
    </w:p>
    <w:p w14:paraId="1C10078B" w14:textId="77777777" w:rsidR="00AE734D" w:rsidRDefault="00AE734D" w:rsidP="00AE734D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Podstawą do wystawienia faktury VAT będzie protokół odbioru samochodu podpisany przez przedstawicieli każdej ze Stron</w:t>
      </w:r>
      <w:r w:rsidRPr="00091A13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umowy.</w:t>
      </w:r>
    </w:p>
    <w:p w14:paraId="2DFE3212" w14:textId="77777777" w:rsidR="00E20424" w:rsidRPr="00E20424" w:rsidRDefault="00E20424" w:rsidP="00E20424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Należności wynikające z faktury  Zamawiający zapłaci przelewem na konto Wykonawcy wskazane w złożonej fakturze.</w:t>
      </w:r>
    </w:p>
    <w:p w14:paraId="0BD39676" w14:textId="77777777" w:rsidR="00E20424" w:rsidRPr="00E20424" w:rsidRDefault="00E20424" w:rsidP="00E20424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Fakturę należy wystawić z następującymi danymi: </w:t>
      </w:r>
    </w:p>
    <w:p w14:paraId="4F3FF001" w14:textId="77777777" w:rsidR="00E20424" w:rsidRPr="00E20424" w:rsidRDefault="00E20424" w:rsidP="00E20424">
      <w:pPr>
        <w:pStyle w:val="Akapitzlist"/>
        <w:autoSpaceDE w:val="0"/>
        <w:spacing w:after="0" w:line="240" w:lineRule="auto"/>
        <w:ind w:left="496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Nabywca: Gmina Fałków, ul. Zamkowa 1A, 26-260 Fałków, NIP : 658-187-20-63</w:t>
      </w:r>
    </w:p>
    <w:p w14:paraId="62E7269C" w14:textId="77777777" w:rsidR="00E20424" w:rsidRPr="00E20424" w:rsidRDefault="00E20424" w:rsidP="00E20424">
      <w:pPr>
        <w:pStyle w:val="Akapitzlist"/>
        <w:autoSpaceDE w:val="0"/>
        <w:spacing w:after="0" w:line="240" w:lineRule="auto"/>
        <w:ind w:left="496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Odbiorca: Gmina Fałków, ul. Zamkowa 1A, 26-260 Fałków, NIP : 658-187-20-63</w:t>
      </w:r>
    </w:p>
    <w:p w14:paraId="58C11D1D" w14:textId="77777777" w:rsidR="00E20424" w:rsidRPr="00E20424" w:rsidRDefault="00E20424" w:rsidP="00E20424">
      <w:pPr>
        <w:widowControl w:val="0"/>
        <w:tabs>
          <w:tab w:val="left" w:pos="497"/>
        </w:tabs>
        <w:suppressAutoHyphens/>
        <w:autoSpaceDE w:val="0"/>
        <w:autoSpaceDN w:val="0"/>
        <w:spacing w:before="1" w:after="0" w:line="240" w:lineRule="auto"/>
        <w:ind w:left="496"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386D7B3" w14:textId="77777777" w:rsidR="00E20424" w:rsidRPr="00E20424" w:rsidRDefault="00E20424" w:rsidP="00E20424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Wprowadza się następujące zasady dotyczące płatności wynagrodzenia należnego dla Wykonawcy z tytułu realizacji umowy z zastosowaniem mechanizmu podzielonej płatności:</w:t>
      </w:r>
    </w:p>
    <w:p w14:paraId="670DB2A9" w14:textId="77777777" w:rsidR="00E20424" w:rsidRPr="00E20424" w:rsidRDefault="00E20424" w:rsidP="00E20424">
      <w:pPr>
        <w:pStyle w:val="Akapitzlist"/>
        <w:widowControl w:val="0"/>
        <w:numPr>
          <w:ilvl w:val="1"/>
          <w:numId w:val="1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left="567" w:right="137"/>
        <w:jc w:val="both"/>
        <w:textAlignment w:val="baseline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Zamawiający zastrzega sobie prawo rozliczenia płatności wynikających z umowy za pośrednictwem metody podzielnej płatności (</w:t>
      </w:r>
      <w:proofErr w:type="spellStart"/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split</w:t>
      </w:r>
      <w:proofErr w:type="spellEnd"/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proofErr w:type="spellStart"/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payment</w:t>
      </w:r>
      <w:proofErr w:type="spellEnd"/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) przewidzianego w przepisach ustawy o podatku od towarów i usług.</w:t>
      </w:r>
    </w:p>
    <w:p w14:paraId="138BE5EC" w14:textId="77777777" w:rsidR="00E20424" w:rsidRPr="00E20424" w:rsidRDefault="00E20424" w:rsidP="00E20424">
      <w:pPr>
        <w:pStyle w:val="Akapitzlist"/>
        <w:widowControl w:val="0"/>
        <w:numPr>
          <w:ilvl w:val="1"/>
          <w:numId w:val="1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left="567" w:right="13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Wykonawca oświadcza, że rachunek bankowy wskazany na fakturze:</w:t>
      </w:r>
    </w:p>
    <w:p w14:paraId="7900511E" w14:textId="77777777" w:rsidR="00E20424" w:rsidRPr="002F6AE3" w:rsidRDefault="00E20424" w:rsidP="00E20424">
      <w:pPr>
        <w:tabs>
          <w:tab w:val="left" w:pos="497"/>
        </w:tabs>
        <w:autoSpaceDE w:val="0"/>
        <w:spacing w:after="0" w:line="240" w:lineRule="auto"/>
        <w:ind w:left="567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a)  Jest rachunkiem umożliwiającym płatność w ramach mechanizmu podzielnej płatności, o której mowa powyżej,</w:t>
      </w:r>
    </w:p>
    <w:p w14:paraId="1C34E98E" w14:textId="77777777" w:rsidR="00E20424" w:rsidRDefault="00E20424" w:rsidP="00E20424">
      <w:pPr>
        <w:tabs>
          <w:tab w:val="left" w:pos="497"/>
        </w:tabs>
        <w:autoSpaceDE w:val="0"/>
        <w:spacing w:after="0" w:line="240" w:lineRule="auto"/>
        <w:ind w:left="567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b)</w:t>
      </w: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34F0B797" w14:textId="77777777" w:rsidR="00E20424" w:rsidRPr="002F6AE3" w:rsidRDefault="00E20424" w:rsidP="00E20424">
      <w:pPr>
        <w:tabs>
          <w:tab w:val="left" w:pos="497"/>
        </w:tabs>
        <w:autoSpaceDE w:val="0"/>
        <w:spacing w:after="0" w:line="240" w:lineRule="auto"/>
        <w:ind w:left="567" w:hanging="283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lastRenderedPageBreak/>
        <w:t xml:space="preserve">7.3 </w:t>
      </w: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W przypadku gdy rachunek bankowy  Wykonawcy  nie spełnia warunków określonych w pkt 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>7</w:t>
      </w: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11BFEEE1" w14:textId="77777777" w:rsidR="00E20424" w:rsidRDefault="00E20424" w:rsidP="00E20424">
      <w:pPr>
        <w:tabs>
          <w:tab w:val="left" w:pos="497"/>
        </w:tabs>
        <w:autoSpaceDE w:val="0"/>
        <w:spacing w:after="0" w:line="240" w:lineRule="auto"/>
        <w:ind w:left="567" w:hanging="283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>7</w:t>
      </w: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.4 W 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0B3BEB1C" w14:textId="77777777" w:rsidR="00AE734D" w:rsidRPr="00091A13" w:rsidRDefault="00AE734D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4B73B96" w14:textId="77777777" w:rsidR="00AE734D" w:rsidRPr="00091A13" w:rsidRDefault="00AE734D" w:rsidP="006560D8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§ 4. Gwarancja i rękojmia za wady fizyczne:</w:t>
      </w:r>
    </w:p>
    <w:p w14:paraId="547595A0" w14:textId="77777777" w:rsidR="00AE734D" w:rsidRPr="00091A13" w:rsidRDefault="00AE734D" w:rsidP="00AE734D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3DF9F471" w14:textId="77777777"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udziela   Zamawiającemu   gwarancji   jakości   przedmiotu   umowy   zgodnie z zapisami zawartymi w jego</w:t>
      </w:r>
      <w:r w:rsidRPr="00091A13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ofercie.</w:t>
      </w:r>
    </w:p>
    <w:p w14:paraId="39235A4F" w14:textId="77777777"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w ramach udzielonej gwarancji, w przypadku wystąpienia wad i usterek zobowiązany będzie niezwłocznie przystąpić do ich usunięcia, nie później niż w terminie 5 dni roboczych od dnia przyjęcia zgłoszenia. Zamawiający w porozumieniu z Wykonawcą wyznaczy technicznie uzasadniony termin usunięcia wad i usterek od dnia przyjęcia</w:t>
      </w:r>
      <w:r w:rsidRPr="00091A1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zgłoszenia.</w:t>
      </w:r>
    </w:p>
    <w:p w14:paraId="1C4C5893" w14:textId="77777777"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Wszelkie koszty związane z usuwaniem wad i usterek w okresie gwarancji ponosi Wykonawca.</w:t>
      </w:r>
    </w:p>
    <w:p w14:paraId="37EECB01" w14:textId="77777777"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 czas naprawy samochodu w okresie udzielonej gwarancji, na życzenie Zamawiającego, Wykonawca zobowiązany będzie do dostarczenia pojazdu zastępczego na warunkach określonych w</w:t>
      </w:r>
      <w:r w:rsidR="00E204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Zapytaniu cenowym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 Zamawiający ma prawo zwrócić się do Wykonawcy o oddanie do dyspozycji samochodu zastępczego, w przypadku napraw przekraczających 14 dni, liczonych od momentu zgłoszenia naprawy przez</w:t>
      </w:r>
      <w:r w:rsidRPr="00091A13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Zamawiającego.</w:t>
      </w:r>
    </w:p>
    <w:p w14:paraId="5EEEC9C4" w14:textId="77777777"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w ramach udzielonej gwarancji zapewnia również nieodpłatne przeglądy gwarancyjne, wykonywane z częstotliwością i zakresem wynikającym z zaleceń producenta samochodu.</w:t>
      </w:r>
    </w:p>
    <w:p w14:paraId="09BF4D55" w14:textId="77777777"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zobowiązuje się do użytkowania samochodu oraz stosowania materiałów eksploatacyjnych zgodnie z zaleceniami producenta</w:t>
      </w:r>
      <w:r w:rsidRPr="00091A13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samochodu.</w:t>
      </w:r>
    </w:p>
    <w:p w14:paraId="0B06634A" w14:textId="77777777"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może dochodzić roszczeń z tytułu rękojmi za wady, niezależnie od uprawnień wynikających z gwarancji</w:t>
      </w:r>
      <w:r w:rsidRPr="00091A13">
        <w:rPr>
          <w:rFonts w:ascii="Times New Roman" w:eastAsia="Times New Roman" w:hAnsi="Times New Roman" w:cs="Times New Roman"/>
          <w:spacing w:val="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jakości.</w:t>
      </w:r>
    </w:p>
    <w:p w14:paraId="0F1BC436" w14:textId="77777777" w:rsidR="00AE734D" w:rsidRPr="00091A13" w:rsidRDefault="00AE734D" w:rsidP="00AE734D">
      <w:pPr>
        <w:widowControl w:val="0"/>
        <w:tabs>
          <w:tab w:val="left" w:pos="497"/>
        </w:tabs>
        <w:autoSpaceDE w:val="0"/>
        <w:spacing w:after="0" w:line="240" w:lineRule="auto"/>
        <w:ind w:left="136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3742F32E" w14:textId="77777777" w:rsidR="00AE734D" w:rsidRPr="00091A13" w:rsidRDefault="00AE734D" w:rsidP="00AE734D">
      <w:pPr>
        <w:widowControl w:val="0"/>
        <w:tabs>
          <w:tab w:val="left" w:pos="497"/>
        </w:tabs>
        <w:autoSpaceDE w:val="0"/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§ 5. Kary umowne:</w:t>
      </w:r>
    </w:p>
    <w:p w14:paraId="1E7801F5" w14:textId="77777777" w:rsidR="00AE734D" w:rsidRPr="00091A13" w:rsidRDefault="00AE734D" w:rsidP="00AE734D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7CEFCA19" w14:textId="77777777" w:rsidR="00AE734D" w:rsidRPr="00091A13" w:rsidRDefault="00AE734D" w:rsidP="00AE734D">
      <w:pPr>
        <w:widowControl w:val="0"/>
        <w:numPr>
          <w:ilvl w:val="0"/>
          <w:numId w:val="21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ind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Strony postanawiają, że obowiązującą formę odszkodowania stanowią kary</w:t>
      </w:r>
      <w:r w:rsidRPr="00091A13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umowne.</w:t>
      </w:r>
    </w:p>
    <w:p w14:paraId="162926D5" w14:textId="77777777" w:rsidR="00AE734D" w:rsidRPr="00091A13" w:rsidRDefault="00AE734D" w:rsidP="00AE734D">
      <w:pPr>
        <w:widowControl w:val="0"/>
        <w:numPr>
          <w:ilvl w:val="0"/>
          <w:numId w:val="21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ind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Kary te będą naliczane w następujących przypadkach i</w:t>
      </w:r>
      <w:r w:rsidRPr="00091A1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wysokościach:</w:t>
      </w:r>
    </w:p>
    <w:p w14:paraId="43C375B2" w14:textId="77777777" w:rsidR="00AE734D" w:rsidRPr="00091A13" w:rsidRDefault="00AE734D" w:rsidP="00AE734D">
      <w:pPr>
        <w:widowControl w:val="0"/>
        <w:numPr>
          <w:ilvl w:val="1"/>
          <w:numId w:val="21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zapłaci Zamawiającemu kary</w:t>
      </w:r>
      <w:r w:rsidRPr="00091A13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umowne:</w:t>
      </w:r>
    </w:p>
    <w:p w14:paraId="3C870FF8" w14:textId="77777777" w:rsidR="00AE734D" w:rsidRPr="00091A13" w:rsidRDefault="00AE734D" w:rsidP="00AE734D">
      <w:pPr>
        <w:widowControl w:val="0"/>
        <w:numPr>
          <w:ilvl w:val="2"/>
          <w:numId w:val="21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 opóźnienie w dostawie przedmiotu umowy w wysokości 0,3 % całkowitego wynagrodzenia ustalonego w § 3 ust. 1 umowy za każdy dzień opóźnienia, a jeżeli opóźnienie trwa dłużej niż 5 dni, w wysokości 0,5 % wynagrodzenia za każdy dzień opóźnienia, poczynając od 6</w:t>
      </w:r>
      <w:r w:rsidRPr="00091A13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dnia;</w:t>
      </w:r>
    </w:p>
    <w:p w14:paraId="247C82EC" w14:textId="77777777" w:rsidR="00AE734D" w:rsidRPr="00091A13" w:rsidRDefault="00AE734D" w:rsidP="00AE734D">
      <w:pPr>
        <w:widowControl w:val="0"/>
        <w:numPr>
          <w:ilvl w:val="2"/>
          <w:numId w:val="21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 opóźnienie w dostawie przedmiotu umowy wolnego od wad i usterek stwierdzonych przy odbiorze, w wysokości 0,5 % wynagrodzenia ustalonego w § 3 ust. 1 umowy za każdy dzień</w:t>
      </w:r>
      <w:r w:rsidRPr="00091A13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opóźnienia;</w:t>
      </w:r>
    </w:p>
    <w:p w14:paraId="57B76BCE" w14:textId="77777777" w:rsidR="00AE734D" w:rsidRPr="00091A13" w:rsidRDefault="00AE734D" w:rsidP="00AE734D">
      <w:pPr>
        <w:widowControl w:val="0"/>
        <w:numPr>
          <w:ilvl w:val="2"/>
          <w:numId w:val="21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 odstąpienie od umowy przez Zamawiającego lub Wykonawcę z przyczyn zależnych od Wykonawcy w wysokości 10 % wynagrodzenia ustalonego w § 3 ust. 1</w:t>
      </w:r>
      <w:r w:rsidRPr="00091A13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umowy;</w:t>
      </w:r>
    </w:p>
    <w:p w14:paraId="32AF9009" w14:textId="77777777" w:rsidR="00AE734D" w:rsidRPr="00091A13" w:rsidRDefault="00AE734D" w:rsidP="00AE734D">
      <w:pPr>
        <w:widowControl w:val="0"/>
        <w:numPr>
          <w:ilvl w:val="1"/>
          <w:numId w:val="21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zapłaci Wykonawcy kary</w:t>
      </w:r>
      <w:r w:rsidRPr="00091A13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umowne:</w:t>
      </w:r>
    </w:p>
    <w:p w14:paraId="143566B7" w14:textId="77777777" w:rsidR="00AE734D" w:rsidRPr="00091A13" w:rsidRDefault="00AE734D" w:rsidP="00AE734D">
      <w:pPr>
        <w:widowControl w:val="0"/>
        <w:numPr>
          <w:ilvl w:val="2"/>
          <w:numId w:val="21"/>
        </w:numPr>
        <w:tabs>
          <w:tab w:val="left" w:pos="1414"/>
        </w:tabs>
        <w:suppressAutoHyphens/>
        <w:autoSpaceDE w:val="0"/>
        <w:autoSpaceDN w:val="0"/>
        <w:spacing w:after="0" w:line="240" w:lineRule="auto"/>
        <w:ind w:left="1413" w:right="136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za odstąpienie od umowy przez Zamawiającego lub Wykonawcę z przyczyn zależnych od Zamawiającego w wysokości 10 % wynagrodzenia ustalonego w § 3 ust. 1</w:t>
      </w:r>
      <w:r w:rsidRPr="00091A13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umowy;</w:t>
      </w:r>
    </w:p>
    <w:p w14:paraId="5FB22BDB" w14:textId="77777777" w:rsidR="00AE734D" w:rsidRPr="00091A13" w:rsidRDefault="00AE734D" w:rsidP="00AE734D">
      <w:pPr>
        <w:widowControl w:val="0"/>
        <w:numPr>
          <w:ilvl w:val="2"/>
          <w:numId w:val="21"/>
        </w:numPr>
        <w:tabs>
          <w:tab w:val="left" w:pos="1414"/>
        </w:tabs>
        <w:suppressAutoHyphens/>
        <w:autoSpaceDE w:val="0"/>
        <w:autoSpaceDN w:val="0"/>
        <w:spacing w:after="0" w:line="240" w:lineRule="auto"/>
        <w:ind w:left="1413" w:right="13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przypadku opóźnienia w zapłacie wynagrodzenia, Wykonawca ma prawo naliczyć odsetki ustawowe za każdy dzień opóźnienia w</w:t>
      </w:r>
      <w:r w:rsidRPr="00091A13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płatności.</w:t>
      </w:r>
    </w:p>
    <w:p w14:paraId="5149654C" w14:textId="77777777" w:rsidR="00AE734D" w:rsidRPr="00091A13" w:rsidRDefault="00AE734D" w:rsidP="00AE734D">
      <w:pPr>
        <w:widowControl w:val="0"/>
        <w:numPr>
          <w:ilvl w:val="0"/>
          <w:numId w:val="21"/>
        </w:numPr>
        <w:tabs>
          <w:tab w:val="left" w:pos="494"/>
          <w:tab w:val="left" w:pos="495"/>
        </w:tabs>
        <w:suppressAutoHyphens/>
        <w:autoSpaceDE w:val="0"/>
        <w:autoSpaceDN w:val="0"/>
        <w:spacing w:after="0" w:line="240" w:lineRule="auto"/>
        <w:ind w:right="143"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Strony zastrzegają sobie możliwość dochodzenia odszkodowania uzupełniającego, do wysokości rzeczywiście poniesionej</w:t>
      </w:r>
      <w:r w:rsidRPr="00091A13">
        <w:rPr>
          <w:rFonts w:ascii="Times New Roman" w:eastAsia="Times New Roman" w:hAnsi="Times New Roman" w:cs="Times New Roman"/>
          <w:spacing w:val="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szkody.</w:t>
      </w:r>
    </w:p>
    <w:p w14:paraId="07BFEE4D" w14:textId="77777777" w:rsidR="00AE734D" w:rsidRPr="00091A13" w:rsidRDefault="00AE734D" w:rsidP="00AE734D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upoważnia Zamawiającego do potrącania naliczonych kar umownych z wynagrodzenia Wykonawcy.</w:t>
      </w:r>
    </w:p>
    <w:p w14:paraId="6925C3B5" w14:textId="77777777" w:rsidR="00AE734D" w:rsidRPr="00091A13" w:rsidRDefault="00AE734D" w:rsidP="00AE734D">
      <w:pPr>
        <w:widowControl w:val="0"/>
        <w:tabs>
          <w:tab w:val="left" w:pos="561"/>
          <w:tab w:val="left" w:pos="562"/>
        </w:tabs>
        <w:autoSpaceDE w:val="0"/>
        <w:spacing w:after="0" w:line="240" w:lineRule="auto"/>
        <w:ind w:left="563" w:right="14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8D1D862" w14:textId="77777777" w:rsidR="00AE734D" w:rsidRPr="00091A13" w:rsidRDefault="00AE734D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55671B71" w14:textId="77777777" w:rsidR="00AE734D" w:rsidRPr="00091A13" w:rsidRDefault="00AE734D" w:rsidP="00AE734D">
      <w:pPr>
        <w:widowControl w:val="0"/>
        <w:autoSpaceDE w:val="0"/>
        <w:spacing w:after="0" w:line="240" w:lineRule="auto"/>
        <w:ind w:left="76" w:right="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§ 6. Ustalenia końcowe</w:t>
      </w:r>
    </w:p>
    <w:p w14:paraId="6F9490D8" w14:textId="77777777" w:rsidR="00AE734D" w:rsidRPr="00091A13" w:rsidRDefault="00AE734D" w:rsidP="00AE734D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3185A3A8" w14:textId="77777777" w:rsidR="00AE734D" w:rsidRPr="00091A13" w:rsidRDefault="00AE734D" w:rsidP="00AE734D">
      <w:pPr>
        <w:widowControl w:val="0"/>
        <w:numPr>
          <w:ilvl w:val="0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ind w:right="134"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Wszelkie zmiany postanowień umowy wymagają dla swej ważności formy pisemnej   w postaci aneksu podpisanego przez obie strony.</w:t>
      </w:r>
    </w:p>
    <w:p w14:paraId="6EE4412A" w14:textId="77777777" w:rsidR="00AE734D" w:rsidRPr="00091A13" w:rsidRDefault="00AE734D" w:rsidP="00AE734D">
      <w:pPr>
        <w:widowControl w:val="0"/>
        <w:numPr>
          <w:ilvl w:val="0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ind w:right="136"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przypadku zaistnienia sporu właściwym miejscowo sądem będzie sąd właściwy miejscowo dla siedziby</w:t>
      </w:r>
      <w:r w:rsidRPr="00091A13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Zamawiającego.</w:t>
      </w:r>
    </w:p>
    <w:p w14:paraId="45A4DFFE" w14:textId="77777777" w:rsidR="00AE734D" w:rsidRPr="00091A13" w:rsidRDefault="00AE734D" w:rsidP="00AE734D">
      <w:pPr>
        <w:widowControl w:val="0"/>
        <w:numPr>
          <w:ilvl w:val="0"/>
          <w:numId w:val="22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0"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  sprawach   nieuregulowanych     niniejszą   umową     stosuje   się przepisy Kodeksu Cywilnego.</w:t>
      </w:r>
    </w:p>
    <w:p w14:paraId="6131F74D" w14:textId="77777777" w:rsidR="00AE734D" w:rsidRPr="00091A13" w:rsidRDefault="00AE734D" w:rsidP="00AE734D">
      <w:pPr>
        <w:widowControl w:val="0"/>
        <w:numPr>
          <w:ilvl w:val="0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before="1" w:after="0" w:line="240" w:lineRule="auto"/>
        <w:ind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Załącznikami stanowiącymi integralne części niniejszej Umowy</w:t>
      </w:r>
      <w:r w:rsidRPr="00091A13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są:</w:t>
      </w:r>
    </w:p>
    <w:p w14:paraId="54E9319E" w14:textId="77777777" w:rsidR="00AE734D" w:rsidRPr="00091A13" w:rsidRDefault="00AE734D" w:rsidP="00AE734D">
      <w:pPr>
        <w:widowControl w:val="0"/>
        <w:numPr>
          <w:ilvl w:val="1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treść zapytania ofertowego;</w:t>
      </w:r>
    </w:p>
    <w:p w14:paraId="112162C7" w14:textId="77777777" w:rsidR="00AE734D" w:rsidRPr="00091A13" w:rsidRDefault="00E20424" w:rsidP="00AE734D">
      <w:pPr>
        <w:widowControl w:val="0"/>
        <w:numPr>
          <w:ilvl w:val="1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</w:t>
      </w:r>
      <w:r w:rsidR="00AE734D"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ferta</w:t>
      </w:r>
      <w:r w:rsidR="00AE734D" w:rsidRPr="00091A13">
        <w:rPr>
          <w:rFonts w:ascii="Times New Roman" w:eastAsia="Times New Roman" w:hAnsi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="00AE734D"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Wykonawcy wraz z załącznikami;</w:t>
      </w:r>
    </w:p>
    <w:p w14:paraId="48D720BE" w14:textId="77777777" w:rsidR="00AE734D" w:rsidRPr="00091A13" w:rsidRDefault="00AE734D" w:rsidP="00AE734D">
      <w:pPr>
        <w:widowControl w:val="0"/>
        <w:numPr>
          <w:ilvl w:val="0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ind w:right="132"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Umowa została sporządzona w trzech jednobrzmiących egzemplarzach, dwa egzemplarze umowy dla Zamawiającego i jeden egzemplarz dla</w:t>
      </w:r>
      <w:r w:rsidRPr="00091A13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Wykonawcy.</w:t>
      </w:r>
    </w:p>
    <w:p w14:paraId="000FF890" w14:textId="77777777" w:rsidR="00AE734D" w:rsidRPr="00091A13" w:rsidRDefault="00AE734D" w:rsidP="00AE734D">
      <w:pPr>
        <w:widowControl w:val="0"/>
        <w:tabs>
          <w:tab w:val="left" w:pos="563"/>
          <w:tab w:val="left" w:pos="564"/>
        </w:tabs>
        <w:autoSpaceDE w:val="0"/>
        <w:spacing w:after="0" w:line="240" w:lineRule="auto"/>
        <w:ind w:left="496" w:right="13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FBF5020" w14:textId="77777777" w:rsidR="00AE734D" w:rsidRPr="00091A13" w:rsidRDefault="00AE734D" w:rsidP="00AE734D">
      <w:pPr>
        <w:widowControl w:val="0"/>
        <w:tabs>
          <w:tab w:val="left" w:pos="563"/>
          <w:tab w:val="left" w:pos="564"/>
        </w:tabs>
        <w:autoSpaceDE w:val="0"/>
        <w:spacing w:after="0" w:line="240" w:lineRule="auto"/>
        <w:ind w:left="496" w:right="13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971D515" w14:textId="77777777" w:rsidR="00AE734D" w:rsidRPr="00091A13" w:rsidRDefault="00AE734D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F087F0A" w14:textId="77777777" w:rsidR="00AE734D" w:rsidRPr="006E29D8" w:rsidRDefault="00AE734D" w:rsidP="00E20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WYKONAWCA:</w:t>
      </w:r>
      <w:r w:rsidR="00E204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                                    ZAMAWIAJĄCY</w:t>
      </w:r>
    </w:p>
    <w:sectPr w:rsidR="00AE734D" w:rsidRPr="006E29D8" w:rsidSect="00C05E9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D2B6" w14:textId="77777777" w:rsidR="00515B4D" w:rsidRDefault="00515B4D" w:rsidP="00E20424">
      <w:pPr>
        <w:spacing w:after="0" w:line="240" w:lineRule="auto"/>
      </w:pPr>
      <w:r>
        <w:separator/>
      </w:r>
    </w:p>
  </w:endnote>
  <w:endnote w:type="continuationSeparator" w:id="0">
    <w:p w14:paraId="4A0A081E" w14:textId="77777777" w:rsidR="00515B4D" w:rsidRDefault="00515B4D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854565"/>
      <w:docPartObj>
        <w:docPartGallery w:val="Page Numbers (Bottom of Page)"/>
        <w:docPartUnique/>
      </w:docPartObj>
    </w:sdtPr>
    <w:sdtEndPr/>
    <w:sdtContent>
      <w:p w14:paraId="6B88F55C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14:paraId="0039AE8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F772" w14:textId="77777777" w:rsidR="00515B4D" w:rsidRDefault="00515B4D" w:rsidP="00E20424">
      <w:pPr>
        <w:spacing w:after="0" w:line="240" w:lineRule="auto"/>
      </w:pPr>
      <w:r>
        <w:separator/>
      </w:r>
    </w:p>
  </w:footnote>
  <w:footnote w:type="continuationSeparator" w:id="0">
    <w:p w14:paraId="67AAC8AD" w14:textId="77777777" w:rsidR="00515B4D" w:rsidRDefault="00515B4D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8C2C4C"/>
    <w:multiLevelType w:val="multilevel"/>
    <w:tmpl w:val="2D44E1F6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96" w:hanging="408"/>
      </w:pPr>
      <w:rPr>
        <w:rFonts w:ascii="Times New Roman" w:eastAsia="Times New Roman" w:hAnsi="Times New Roman" w:cs="Times New Roman"/>
        <w:spacing w:val="-18"/>
        <w:w w:val="99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420" w:hanging="40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2600" w:hanging="40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780" w:hanging="40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4960" w:hanging="40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140" w:hanging="40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320" w:hanging="408"/>
      </w:pPr>
      <w:rPr>
        <w:lang w:val="pl-PL" w:eastAsia="pl-PL" w:bidi="pl-PL"/>
      </w:rPr>
    </w:lvl>
  </w:abstractNum>
  <w:abstractNum w:abstractNumId="3" w15:restartNumberingAfterBreak="0">
    <w:nsid w:val="0C8321CC"/>
    <w:multiLevelType w:val="multilevel"/>
    <w:tmpl w:val="7402005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28" w:hanging="401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897" w:hanging="401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66" w:hanging="40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35" w:hanging="40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04" w:hanging="40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73" w:hanging="40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42" w:hanging="401"/>
      </w:pPr>
      <w:rPr>
        <w:lang w:val="pl-PL" w:eastAsia="pl-PL" w:bidi="pl-PL"/>
      </w:rPr>
    </w:lvl>
  </w:abstractNum>
  <w:abstractNum w:abstractNumId="4" w15:restartNumberingAfterBreak="0">
    <w:nsid w:val="0CB3736D"/>
    <w:multiLevelType w:val="hybridMultilevel"/>
    <w:tmpl w:val="001ECB96"/>
    <w:lvl w:ilvl="0" w:tplc="7C82E3F6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1AD9"/>
    <w:multiLevelType w:val="multilevel"/>
    <w:tmpl w:val="44ACD85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88" w:hanging="425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46" w:hanging="425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913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8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46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13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8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46" w:hanging="425"/>
      </w:pPr>
      <w:rPr>
        <w:lang w:val="pl-PL" w:eastAsia="pl-PL" w:bidi="pl-PL"/>
      </w:rPr>
    </w:lvl>
  </w:abstractNum>
  <w:abstractNum w:abstractNumId="6" w15:restartNumberingAfterBreak="0">
    <w:nsid w:val="159B08D8"/>
    <w:multiLevelType w:val="multilevel"/>
    <w:tmpl w:val="0F00EBC6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418" w:hanging="360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336" w:hanging="360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254" w:hanging="360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172" w:hanging="360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0" w:hanging="360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360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26" w:hanging="360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44" w:hanging="360"/>
      </w:pPr>
      <w:rPr>
        <w:lang w:val="pl-PL" w:eastAsia="pl-PL" w:bidi="pl-PL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7F6F"/>
    <w:multiLevelType w:val="hybridMultilevel"/>
    <w:tmpl w:val="61BE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690258"/>
    <w:multiLevelType w:val="multilevel"/>
    <w:tmpl w:val="23F0FC6E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418" w:hanging="360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336" w:hanging="360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254" w:hanging="360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172" w:hanging="360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0" w:hanging="360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360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26" w:hanging="360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44" w:hanging="360"/>
      </w:pPr>
      <w:rPr>
        <w:lang w:val="pl-PL" w:eastAsia="pl-PL" w:bidi="pl-PL"/>
      </w:rPr>
    </w:lvl>
  </w:abstractNum>
  <w:abstractNum w:abstractNumId="13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8F470E8"/>
    <w:multiLevelType w:val="multilevel"/>
    <w:tmpl w:val="6A3E2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9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15"/>
  </w:num>
  <w:num w:numId="11">
    <w:abstractNumId w:val="4"/>
  </w:num>
  <w:num w:numId="12">
    <w:abstractNumId w:val="0"/>
  </w:num>
  <w:num w:numId="13">
    <w:abstractNumId w:val="21"/>
  </w:num>
  <w:num w:numId="14">
    <w:abstractNumId w:val="14"/>
  </w:num>
  <w:num w:numId="15">
    <w:abstractNumId w:val="18"/>
  </w:num>
  <w:num w:numId="16">
    <w:abstractNumId w:val="20"/>
  </w:num>
  <w:num w:numId="17">
    <w:abstractNumId w:val="17"/>
  </w:num>
  <w:num w:numId="18">
    <w:abstractNumId w:val="12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16"/>
  </w:num>
  <w:num w:numId="24">
    <w:abstractNumId w:val="25"/>
  </w:num>
  <w:num w:numId="25">
    <w:abstractNumId w:val="24"/>
  </w:num>
  <w:num w:numId="26">
    <w:abstractNumId w:val="8"/>
  </w:num>
  <w:num w:numId="27">
    <w:abstractNumId w:val="25"/>
    <w:lvlOverride w:ilvl="0">
      <w:startOverride w:val="1"/>
    </w:lvlOverride>
  </w:num>
  <w:num w:numId="2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6741A"/>
    <w:rsid w:val="001C3EE5"/>
    <w:rsid w:val="0033139B"/>
    <w:rsid w:val="00361AF7"/>
    <w:rsid w:val="003C37EE"/>
    <w:rsid w:val="00440C24"/>
    <w:rsid w:val="00515B4D"/>
    <w:rsid w:val="005569B5"/>
    <w:rsid w:val="006560D8"/>
    <w:rsid w:val="006943C3"/>
    <w:rsid w:val="006C3F23"/>
    <w:rsid w:val="006E29D8"/>
    <w:rsid w:val="0088011A"/>
    <w:rsid w:val="008C1E4D"/>
    <w:rsid w:val="009D7828"/>
    <w:rsid w:val="00A563E5"/>
    <w:rsid w:val="00AE734D"/>
    <w:rsid w:val="00C05E91"/>
    <w:rsid w:val="00D15A87"/>
    <w:rsid w:val="00DC5135"/>
    <w:rsid w:val="00E20424"/>
    <w:rsid w:val="00E806C4"/>
    <w:rsid w:val="00E95E6B"/>
    <w:rsid w:val="00F55087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C0EA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12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23"/>
      </w:numPr>
    </w:pPr>
  </w:style>
  <w:style w:type="numbering" w:customStyle="1" w:styleId="WW8Num5">
    <w:name w:val="WW8Num5"/>
    <w:basedOn w:val="Bezlisty"/>
    <w:rsid w:val="00DC5135"/>
    <w:pPr>
      <w:numPr>
        <w:numId w:val="24"/>
      </w:numPr>
    </w:pPr>
  </w:style>
  <w:style w:type="numbering" w:customStyle="1" w:styleId="WW8Num10">
    <w:name w:val="WW8Num10"/>
    <w:basedOn w:val="Bezlisty"/>
    <w:rsid w:val="00DC5135"/>
    <w:pPr>
      <w:numPr>
        <w:numId w:val="25"/>
      </w:numPr>
    </w:pPr>
  </w:style>
  <w:style w:type="numbering" w:customStyle="1" w:styleId="WW8Num12">
    <w:name w:val="WW8Num12"/>
    <w:basedOn w:val="Bezlisty"/>
    <w:rsid w:val="00DC5135"/>
    <w:pPr>
      <w:numPr>
        <w:numId w:val="26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13</Pages>
  <Words>3503</Words>
  <Characters>21023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2021-07-29T19:14:00Z</cp:lastPrinted>
  <dcterms:created xsi:type="dcterms:W3CDTF">2021-01-07T21:01:00Z</dcterms:created>
  <dcterms:modified xsi:type="dcterms:W3CDTF">2021-08-12T12:06:00Z</dcterms:modified>
</cp:coreProperties>
</file>